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79" w:rsidRPr="00942C79" w:rsidRDefault="00AA769E" w:rsidP="00942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942C79" w:rsidRPr="00942C7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  <w:r w:rsidR="00942C79" w:rsidRPr="00942C79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942C79" w:rsidRPr="00942C79" w:rsidRDefault="00AA769E" w:rsidP="00942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942C79" w:rsidRPr="00942C7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942C79" w:rsidRPr="00942C79" w:rsidRDefault="00AA769E" w:rsidP="00942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942C79" w:rsidRPr="00942C7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942C79" w:rsidRPr="00942C7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942C79" w:rsidRPr="00942C7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deteta</w:t>
      </w:r>
    </w:p>
    <w:p w:rsidR="00942C79" w:rsidRPr="00942C79" w:rsidRDefault="00942C79" w:rsidP="00942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942C79">
        <w:rPr>
          <w:rFonts w:ascii="Times New Roman" w:eastAsia="Times New Roman" w:hAnsi="Times New Roman"/>
          <w:sz w:val="24"/>
          <w:szCs w:val="24"/>
          <w:lang w:val="sr-Latn-CS"/>
        </w:rPr>
        <w:t>2</w:t>
      </w:r>
      <w:r w:rsidRPr="00942C79">
        <w:rPr>
          <w:rFonts w:ascii="Times New Roman" w:eastAsia="Times New Roman" w:hAnsi="Times New Roman"/>
          <w:sz w:val="24"/>
          <w:szCs w:val="24"/>
          <w:lang w:val="sr-Cyrl-RS"/>
        </w:rPr>
        <w:t>3</w:t>
      </w:r>
      <w:r w:rsidRPr="00942C79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942C79">
        <w:rPr>
          <w:rFonts w:ascii="Times New Roman" w:eastAsia="Times New Roman" w:hAnsi="Times New Roman"/>
          <w:sz w:val="24"/>
          <w:szCs w:val="24"/>
          <w:lang w:val="sr-Cyrl-CS"/>
        </w:rPr>
        <w:t xml:space="preserve"> 06-2/116-25 </w:t>
      </w:r>
    </w:p>
    <w:p w:rsidR="00942C79" w:rsidRPr="00942C79" w:rsidRDefault="00942C79" w:rsidP="00942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942C79">
        <w:rPr>
          <w:rFonts w:ascii="Times New Roman" w:eastAsia="Times New Roman" w:hAnsi="Times New Roman"/>
          <w:sz w:val="24"/>
          <w:szCs w:val="24"/>
          <w:lang w:val="sr-Cyrl-RS"/>
        </w:rPr>
        <w:t>14</w:t>
      </w:r>
      <w:r w:rsidRPr="00942C79">
        <w:rPr>
          <w:rFonts w:ascii="Times New Roman" w:eastAsia="Times New Roman" w:hAnsi="Times New Roman"/>
          <w:sz w:val="24"/>
          <w:szCs w:val="24"/>
          <w:lang w:val="sr-Latn-RS"/>
        </w:rPr>
        <w:t xml:space="preserve">. </w:t>
      </w:r>
      <w:r w:rsidR="00AA769E">
        <w:rPr>
          <w:rFonts w:ascii="Times New Roman" w:eastAsia="Times New Roman" w:hAnsi="Times New Roman"/>
          <w:sz w:val="24"/>
          <w:szCs w:val="24"/>
          <w:lang w:val="sr-Cyrl-RS"/>
        </w:rPr>
        <w:t>jul</w:t>
      </w:r>
      <w:r w:rsidRPr="00942C79">
        <w:rPr>
          <w:rFonts w:ascii="Times New Roman" w:eastAsia="Times New Roman" w:hAnsi="Times New Roman"/>
          <w:sz w:val="24"/>
          <w:szCs w:val="24"/>
          <w:lang w:val="sr-Cyrl-RS"/>
        </w:rPr>
        <w:t xml:space="preserve"> 2025.</w:t>
      </w:r>
      <w:r w:rsidRPr="00942C79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</w:p>
    <w:p w:rsidR="00942C79" w:rsidRPr="00942C79" w:rsidRDefault="00AA769E" w:rsidP="00942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942C79" w:rsidRPr="00942C7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942C79" w:rsidRPr="00942C7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42C79" w:rsidRPr="00942C7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942C79" w:rsidRPr="00942C7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942C79" w:rsidRPr="00942C7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942C79" w:rsidRPr="00942C7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942C79" w:rsidRPr="00942C79" w:rsidRDefault="00942C79" w:rsidP="00942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2C79" w:rsidRPr="00942C79" w:rsidRDefault="00942C79" w:rsidP="00942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42C79" w:rsidRPr="00942C79" w:rsidRDefault="00942C79" w:rsidP="00942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42C79" w:rsidRPr="00942C79" w:rsidRDefault="00942C79" w:rsidP="00942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42C79" w:rsidRPr="00942C79" w:rsidRDefault="00942C79" w:rsidP="00942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42C79" w:rsidRPr="00942C79" w:rsidRDefault="00942C79" w:rsidP="00942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42C79" w:rsidRPr="00942C79" w:rsidRDefault="00AA769E" w:rsidP="00942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OBAVEŠTENjE</w:t>
      </w:r>
      <w:proofErr w:type="spellEnd"/>
    </w:p>
    <w:p w:rsidR="00942C79" w:rsidRPr="00942C79" w:rsidRDefault="00942C79" w:rsidP="00942C7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sr-Cyrl-RS"/>
        </w:rPr>
      </w:pPr>
    </w:p>
    <w:p w:rsidR="00942C79" w:rsidRPr="00942C79" w:rsidRDefault="00942C79" w:rsidP="00942C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val="sr-Latn-RS"/>
        </w:rPr>
      </w:pPr>
    </w:p>
    <w:p w:rsidR="00942C79" w:rsidRPr="00942C79" w:rsidRDefault="00942C79" w:rsidP="00942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val="sr-Cyrl-RS"/>
        </w:rPr>
      </w:pPr>
      <w:r w:rsidRPr="00942C79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O</w:t>
      </w:r>
      <w:r w:rsidR="00AA769E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baveštavam</w:t>
      </w:r>
      <w:r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</w:t>
      </w:r>
      <w:r w:rsidR="00AA769E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vas</w:t>
      </w:r>
      <w:r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</w:t>
      </w:r>
      <w:r w:rsidR="00AA769E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da</w:t>
      </w:r>
      <w:r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</w:t>
      </w:r>
      <w:r w:rsidR="00AA769E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se</w:t>
      </w:r>
      <w:r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</w:t>
      </w:r>
      <w:r w:rsidR="00AA769E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vreme</w:t>
      </w:r>
      <w:r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</w:t>
      </w:r>
      <w:r w:rsidR="00AA769E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održavanja</w:t>
      </w:r>
      <w:r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</w:t>
      </w:r>
      <w:r w:rsidR="00AA769E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Sedme</w:t>
      </w:r>
      <w:r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</w:t>
      </w:r>
      <w:r w:rsidR="00AA769E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sednice</w:t>
      </w:r>
      <w:r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</w:t>
      </w:r>
      <w:r w:rsidR="00AA769E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Odbora</w:t>
      </w:r>
      <w:r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</w:t>
      </w:r>
      <w:r w:rsidR="00AA769E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za</w:t>
      </w:r>
      <w:r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</w:t>
      </w:r>
      <w:r w:rsidR="00AA769E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prava</w:t>
      </w:r>
      <w:r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</w:t>
      </w:r>
      <w:r w:rsidR="00AA769E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deteta</w:t>
      </w:r>
      <w:r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, </w:t>
      </w:r>
      <w:r w:rsidR="00AA769E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sazvane</w:t>
      </w:r>
      <w:r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</w:t>
      </w:r>
      <w:r w:rsidR="00AA769E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za</w:t>
      </w:r>
      <w:r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</w:t>
      </w:r>
      <w:r w:rsidR="00AA769E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petak</w:t>
      </w:r>
      <w:r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, 18. </w:t>
      </w:r>
      <w:r w:rsidR="00AA769E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jul</w:t>
      </w:r>
      <w:r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2025. </w:t>
      </w:r>
      <w:r w:rsidR="00AA769E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godine</w:t>
      </w:r>
      <w:r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, </w:t>
      </w:r>
      <w:r w:rsidR="00AA769E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pomera</w:t>
      </w:r>
      <w:r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.</w:t>
      </w:r>
    </w:p>
    <w:p w:rsidR="00942C79" w:rsidRPr="00942C79" w:rsidRDefault="00AA769E" w:rsidP="00942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Sednica</w:t>
      </w:r>
      <w:r w:rsidR="00942C79"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će</w:t>
      </w:r>
      <w:r w:rsidR="00942C79"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početi</w:t>
      </w:r>
      <w:r w:rsidR="00942C79"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u</w:t>
      </w:r>
      <w:r w:rsidR="00942C79"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14</w:t>
      </w:r>
      <w:r w:rsidR="00942C79" w:rsidRPr="00942C79">
        <w:rPr>
          <w:rFonts w:ascii="Times New Roman" w:eastAsia="Times New Roman" w:hAnsi="Times New Roman"/>
          <w:color w:val="222222"/>
          <w:sz w:val="24"/>
          <w:szCs w:val="24"/>
        </w:rPr>
        <w:t>.</w:t>
      </w:r>
      <w:r w:rsidR="00942C79"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00 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časova</w:t>
      </w:r>
      <w:r w:rsidR="00942C79"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umesto</w:t>
      </w:r>
      <w:r w:rsidR="00942C79"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u</w:t>
      </w:r>
      <w:r w:rsidR="00942C79"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12.00 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časova</w:t>
      </w:r>
      <w:r w:rsidR="00942C79"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kako</w:t>
      </w:r>
      <w:r w:rsidR="00942C79"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je</w:t>
      </w:r>
      <w:r w:rsidR="00942C79"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prvobitno</w:t>
      </w:r>
      <w:r w:rsidR="00942C79"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navedeno</w:t>
      </w:r>
      <w:r w:rsidR="00942C79"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u</w:t>
      </w:r>
      <w:r w:rsidR="00942C79"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sazivu</w:t>
      </w:r>
      <w:r w:rsidR="00942C79"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.</w:t>
      </w:r>
    </w:p>
    <w:p w:rsidR="00942C79" w:rsidRPr="00942C79" w:rsidRDefault="00942C79" w:rsidP="00942C79">
      <w:pPr>
        <w:spacing w:after="0" w:line="240" w:lineRule="auto"/>
        <w:ind w:left="432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2C79" w:rsidRPr="00942C79" w:rsidRDefault="00942C79" w:rsidP="00942C79">
      <w:pPr>
        <w:spacing w:after="0" w:line="240" w:lineRule="auto"/>
        <w:ind w:left="432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2C79" w:rsidRPr="00942C79" w:rsidRDefault="00942C79" w:rsidP="00942C79">
      <w:pPr>
        <w:spacing w:after="0" w:line="240" w:lineRule="auto"/>
        <w:ind w:left="5040" w:firstLine="72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942C79">
        <w:rPr>
          <w:rFonts w:ascii="Times New Roman" w:eastAsia="Times New Roman" w:hAnsi="Times New Roman"/>
          <w:sz w:val="24"/>
          <w:szCs w:val="24"/>
          <w:lang w:val="sr-Cyrl-CS"/>
        </w:rPr>
        <w:t xml:space="preserve">      </w:t>
      </w:r>
    </w:p>
    <w:p w:rsidR="00942C79" w:rsidRPr="00942C79" w:rsidRDefault="00942C79" w:rsidP="00942C79">
      <w:pPr>
        <w:spacing w:after="0" w:line="240" w:lineRule="auto"/>
        <w:ind w:left="5040" w:firstLine="72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2C79" w:rsidRPr="00942C79" w:rsidRDefault="00942C79" w:rsidP="00942C79">
      <w:pPr>
        <w:spacing w:after="0" w:line="240" w:lineRule="auto"/>
        <w:ind w:left="5040" w:firstLine="72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2C79" w:rsidRPr="00942C79" w:rsidRDefault="00942C79" w:rsidP="00942C79">
      <w:pPr>
        <w:spacing w:after="0" w:line="240" w:lineRule="auto"/>
        <w:ind w:left="5040" w:firstLine="72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2C79" w:rsidRPr="00942C79" w:rsidRDefault="00942C79" w:rsidP="00942C79">
      <w:pPr>
        <w:spacing w:after="0" w:line="240" w:lineRule="auto"/>
        <w:ind w:left="5040" w:firstLine="72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2C79" w:rsidRPr="00942C79" w:rsidRDefault="00942C79" w:rsidP="00942C79">
      <w:pPr>
        <w:spacing w:after="0" w:line="240" w:lineRule="auto"/>
        <w:ind w:left="5040" w:firstLine="72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942C79">
        <w:rPr>
          <w:rFonts w:ascii="Times New Roman" w:eastAsia="Times New Roman" w:hAnsi="Times New Roman"/>
          <w:sz w:val="24"/>
          <w:szCs w:val="24"/>
          <w:lang w:val="sr-Cyrl-CS"/>
        </w:rPr>
        <w:t xml:space="preserve">      </w:t>
      </w:r>
      <w:r w:rsidR="00AA769E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Pr="00942C79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Pr="00942C7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942C79" w:rsidRPr="00942C79" w:rsidRDefault="00942C79" w:rsidP="00942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2C79" w:rsidRPr="00942C79" w:rsidRDefault="00942C79" w:rsidP="00942C79">
      <w:pPr>
        <w:spacing w:after="0" w:line="240" w:lineRule="auto"/>
        <w:ind w:left="504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42C79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</w:t>
      </w:r>
      <w:r w:rsidRPr="00942C79">
        <w:rPr>
          <w:rFonts w:ascii="Times New Roman" w:eastAsia="Times New Roman" w:hAnsi="Times New Roman"/>
          <w:sz w:val="24"/>
          <w:szCs w:val="24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RS"/>
        </w:rPr>
        <w:t>Ana</w:t>
      </w:r>
      <w:r w:rsidRPr="00942C7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RS"/>
        </w:rPr>
        <w:t>Brnabić</w:t>
      </w:r>
      <w:r w:rsidRPr="00942C7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AA769E">
        <w:rPr>
          <w:rFonts w:ascii="Times New Roman" w:eastAsia="Times New Roman" w:hAnsi="Times New Roman"/>
          <w:sz w:val="24"/>
          <w:szCs w:val="24"/>
          <w:lang w:val="sr-Cyrl-RS"/>
        </w:rPr>
        <w:t>s</w:t>
      </w:r>
      <w:r w:rsidRPr="00942C79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AA769E">
        <w:rPr>
          <w:rFonts w:ascii="Times New Roman" w:eastAsia="Times New Roman" w:hAnsi="Times New Roman"/>
          <w:sz w:val="24"/>
          <w:szCs w:val="24"/>
          <w:lang w:val="sr-Cyrl-RS"/>
        </w:rPr>
        <w:t>r</w:t>
      </w:r>
      <w:r w:rsidRPr="00942C79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:rsidR="00942C79" w:rsidRPr="00942C79" w:rsidRDefault="00942C79" w:rsidP="00942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566591" w:rsidRPr="002F77A9" w:rsidRDefault="00AA769E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lastRenderedPageBreak/>
        <w:t>REPUBLIKA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566591" w:rsidRPr="002F77A9" w:rsidRDefault="00AA769E" w:rsidP="00566591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566591" w:rsidRPr="002F77A9" w:rsidRDefault="00AA769E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prava</w:t>
      </w:r>
      <w:r w:rsidR="00E732D0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deteta</w:t>
      </w:r>
    </w:p>
    <w:p w:rsidR="00566591" w:rsidRPr="002F77A9" w:rsidRDefault="00566591" w:rsidP="005665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77A9">
        <w:rPr>
          <w:rFonts w:ascii="Times New Roman" w:hAnsi="Times New Roman"/>
          <w:sz w:val="24"/>
          <w:szCs w:val="24"/>
        </w:rPr>
        <w:t xml:space="preserve">23 </w:t>
      </w:r>
      <w:proofErr w:type="spellStart"/>
      <w:r w:rsidR="00AA769E">
        <w:rPr>
          <w:rFonts w:ascii="Times New Roman" w:hAnsi="Times New Roman"/>
          <w:sz w:val="24"/>
          <w:szCs w:val="24"/>
        </w:rPr>
        <w:t>Broj</w:t>
      </w:r>
      <w:proofErr w:type="spellEnd"/>
      <w:r w:rsidRPr="002F77A9">
        <w:rPr>
          <w:rFonts w:ascii="Times New Roman" w:hAnsi="Times New Roman"/>
          <w:sz w:val="24"/>
          <w:szCs w:val="24"/>
        </w:rPr>
        <w:t xml:space="preserve">: </w:t>
      </w:r>
      <w:r w:rsidR="00514515" w:rsidRPr="005A43B9">
        <w:rPr>
          <w:rFonts w:ascii="Times New Roman" w:hAnsi="Times New Roman"/>
          <w:sz w:val="24"/>
          <w:szCs w:val="24"/>
        </w:rPr>
        <w:t>06-2/</w:t>
      </w:r>
      <w:r w:rsidR="005A43B9" w:rsidRPr="005A43B9">
        <w:rPr>
          <w:rFonts w:ascii="Times New Roman" w:hAnsi="Times New Roman"/>
          <w:sz w:val="24"/>
          <w:szCs w:val="24"/>
          <w:lang w:val="sr-Cyrl-RS"/>
        </w:rPr>
        <w:t>116</w:t>
      </w:r>
      <w:r w:rsidR="008029F8" w:rsidRPr="005A43B9">
        <w:rPr>
          <w:rFonts w:ascii="Times New Roman" w:hAnsi="Times New Roman"/>
          <w:sz w:val="24"/>
          <w:szCs w:val="24"/>
          <w:lang w:val="sr-Cyrl-RS"/>
        </w:rPr>
        <w:t>-25</w:t>
      </w:r>
      <w:r w:rsidRPr="002F77A9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566591" w:rsidRPr="002F77A9" w:rsidRDefault="007C5AA1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en-GB"/>
        </w:rPr>
      </w:pPr>
      <w:r w:rsidRPr="007C5AA1">
        <w:rPr>
          <w:rFonts w:ascii="Times New Roman" w:eastAsia="Times New Roman" w:hAnsi="Times New Roman"/>
          <w:sz w:val="24"/>
          <w:szCs w:val="24"/>
          <w:lang w:val="sr-Cyrl-RS" w:eastAsia="en-GB"/>
        </w:rPr>
        <w:t>14</w:t>
      </w:r>
      <w:r w:rsidR="00F71CC0" w:rsidRPr="007C5A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AA769E">
        <w:rPr>
          <w:rFonts w:ascii="Times New Roman" w:eastAsia="Times New Roman" w:hAnsi="Times New Roman"/>
          <w:sz w:val="24"/>
          <w:szCs w:val="24"/>
          <w:lang w:val="sr-Cyrl-RS" w:eastAsia="en-GB"/>
        </w:rPr>
        <w:t>jul</w:t>
      </w:r>
      <w:r w:rsidR="00F71CC0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</w:t>
      </w:r>
      <w:r w:rsidR="002E3F46">
        <w:rPr>
          <w:rFonts w:ascii="Times New Roman" w:eastAsia="Times New Roman" w:hAnsi="Times New Roman"/>
          <w:sz w:val="24"/>
          <w:szCs w:val="24"/>
          <w:lang w:val="sr-Latn-RS" w:eastAsia="en-GB"/>
        </w:rPr>
        <w:t>5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AA769E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566591" w:rsidRPr="002F77A9" w:rsidRDefault="00AA769E" w:rsidP="00566591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B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e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r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a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</w:t>
      </w:r>
    </w:p>
    <w:p w:rsidR="00566591" w:rsidRPr="002F77A9" w:rsidRDefault="00566591" w:rsidP="00566591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="00AA769E"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CS" w:eastAsia="en-GB"/>
        </w:rPr>
        <w:t>osnovu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CS" w:eastAsia="en-GB"/>
        </w:rPr>
        <w:t>člana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70. </w:t>
      </w:r>
      <w:r w:rsidR="00AA769E">
        <w:rPr>
          <w:rFonts w:ascii="Times New Roman" w:eastAsia="Times New Roman" w:hAnsi="Times New Roman"/>
          <w:sz w:val="24"/>
          <w:szCs w:val="24"/>
          <w:lang w:val="sr-Cyrl-CS" w:eastAsia="en-GB"/>
        </w:rPr>
        <w:t>stav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1. </w:t>
      </w:r>
      <w:r w:rsidR="00AA769E">
        <w:rPr>
          <w:rFonts w:ascii="Times New Roman" w:eastAsia="Times New Roman" w:hAnsi="Times New Roman"/>
          <w:sz w:val="24"/>
          <w:szCs w:val="24"/>
          <w:lang w:val="sr-Cyrl-CS" w:eastAsia="en-GB"/>
        </w:rPr>
        <w:t>alineja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CS" w:eastAsia="en-GB"/>
        </w:rPr>
        <w:t>prva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CS" w:eastAsia="en-GB"/>
        </w:rPr>
        <w:t>Poslovnika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CS" w:eastAsia="en-GB"/>
        </w:rPr>
        <w:t>Narodne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CS" w:eastAsia="en-GB"/>
        </w:rPr>
        <w:t>skupštine</w:t>
      </w:r>
    </w:p>
    <w:p w:rsidR="00566591" w:rsidRPr="002F77A9" w:rsidRDefault="00AA769E" w:rsidP="00566591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</w:t>
      </w:r>
    </w:p>
    <w:p w:rsidR="00566591" w:rsidRPr="002F77A9" w:rsidRDefault="00AA769E" w:rsidP="00566591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SEDMU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PRAVA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DETETA</w:t>
      </w:r>
    </w:p>
    <w:p w:rsidR="00566591" w:rsidRPr="007C5AA1" w:rsidRDefault="00AA769E" w:rsidP="0056659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BE5AEE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PETAK</w:t>
      </w:r>
      <w:r w:rsidR="005D01AE" w:rsidRPr="007C5AA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7C5AA1" w:rsidRPr="007C5AA1">
        <w:rPr>
          <w:rFonts w:ascii="Times New Roman" w:eastAsia="Times New Roman" w:hAnsi="Times New Roman"/>
          <w:sz w:val="24"/>
          <w:szCs w:val="24"/>
          <w:lang w:val="sr-Cyrl-RS" w:eastAsia="en-GB"/>
        </w:rPr>
        <w:t>18</w:t>
      </w:r>
      <w:r w:rsidR="00F71CC0" w:rsidRPr="007C5AA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JUL</w:t>
      </w:r>
      <w:r w:rsidR="002E3F46" w:rsidRPr="007C5AA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2025</w:t>
      </w:r>
      <w:r w:rsidR="00566591" w:rsidRPr="007C5AA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  <w:r w:rsidR="00566591" w:rsidRPr="007C5AA1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</w:p>
    <w:p w:rsidR="00566591" w:rsidRPr="002F77A9" w:rsidRDefault="00AA769E" w:rsidP="00566591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SA</w:t>
      </w:r>
      <w:r w:rsidR="00F71CC0" w:rsidRPr="007C5AA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POČETKOM</w:t>
      </w:r>
      <w:r w:rsidR="00F71CC0" w:rsidRPr="007C5AA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</w:t>
      </w:r>
      <w:r w:rsidR="00F71CC0" w:rsidRPr="007C5AA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7C5AA1" w:rsidRPr="007C5AA1">
        <w:rPr>
          <w:rFonts w:ascii="Times New Roman" w:eastAsia="Times New Roman" w:hAnsi="Times New Roman"/>
          <w:sz w:val="24"/>
          <w:szCs w:val="24"/>
          <w:lang w:val="sr-Cyrl-RS" w:eastAsia="en-GB"/>
        </w:rPr>
        <w:t>12,00</w:t>
      </w:r>
      <w:r w:rsidR="00566591" w:rsidRPr="007C5AA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ČASOVA</w:t>
      </w:r>
    </w:p>
    <w:p w:rsidR="00566591" w:rsidRPr="002F77A9" w:rsidRDefault="00566591" w:rsidP="00566591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AA769E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CS" w:eastAsia="en-GB"/>
        </w:rPr>
        <w:t>ovu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CS" w:eastAsia="en-GB"/>
        </w:rPr>
        <w:t>predlažem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CS" w:eastAsia="en-GB"/>
        </w:rPr>
        <w:t>sledeći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566591" w:rsidRDefault="00AA769E" w:rsidP="00566591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</w:p>
    <w:p w:rsidR="00366D20" w:rsidRDefault="00366D20" w:rsidP="00366D20">
      <w:pPr>
        <w:tabs>
          <w:tab w:val="left" w:pos="1134"/>
        </w:tabs>
        <w:spacing w:after="240" w:line="240" w:lineRule="auto"/>
        <w:ind w:firstLine="993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- </w:t>
      </w:r>
      <w:r w:rsidR="00AA769E">
        <w:rPr>
          <w:rFonts w:ascii="Times New Roman" w:eastAsia="Times New Roman" w:hAnsi="Times New Roman"/>
          <w:sz w:val="24"/>
          <w:szCs w:val="24"/>
          <w:lang w:val="sr-Cyrl-CS" w:eastAsia="en-GB"/>
        </w:rPr>
        <w:t>usvajanje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CS" w:eastAsia="en-GB"/>
        </w:rPr>
        <w:t>zapisnika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CS" w:eastAsia="en-GB"/>
        </w:rPr>
        <w:t>Pete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CS" w:eastAsia="en-GB"/>
        </w:rPr>
        <w:t>Šeste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CS" w:eastAsia="en-GB"/>
        </w:rPr>
        <w:t>sednice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</w:p>
    <w:p w:rsidR="0071476B" w:rsidRPr="002F77A9" w:rsidRDefault="0071476B" w:rsidP="00D0412D">
      <w:pPr>
        <w:tabs>
          <w:tab w:val="left" w:pos="1134"/>
          <w:tab w:val="left" w:pos="1276"/>
        </w:tabs>
        <w:spacing w:line="240" w:lineRule="auto"/>
        <w:ind w:firstLine="993"/>
        <w:jc w:val="both"/>
        <w:rPr>
          <w:rFonts w:ascii="Times New Roman" w:hAnsi="Times New Roman"/>
          <w:sz w:val="24"/>
          <w:szCs w:val="24"/>
          <w:highlight w:val="yellow"/>
          <w:lang w:val="sr-Latn-RS"/>
        </w:rPr>
      </w:pP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1.</w:t>
      </w:r>
      <w:r w:rsidR="00D0412D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Razmatranje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Informacije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radu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Ministarstva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brigu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porodici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demografiju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period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oktobar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–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decembar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2024.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godine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broj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02-2831/24</w:t>
      </w:r>
      <w:r w:rsidR="00213E0C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-8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26.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juna</w:t>
      </w:r>
      <w:r w:rsidR="00213E0C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2025</w:t>
      </w:r>
      <w:r w:rsidR="00A038ED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.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godine</w:t>
      </w:r>
      <w:r w:rsidR="00A038ED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);</w:t>
      </w:r>
    </w:p>
    <w:p w:rsidR="0071476B" w:rsidRPr="002F77A9" w:rsidRDefault="0071476B" w:rsidP="00DB33C4">
      <w:pPr>
        <w:tabs>
          <w:tab w:val="left" w:pos="1134"/>
        </w:tabs>
        <w:spacing w:after="24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2.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Razmatranje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Informacije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radu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Ministarstva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brigu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porodici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demografiju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period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januar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–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mart</w:t>
      </w:r>
      <w:r w:rsidR="00A95CD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2025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.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godine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broj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02-</w:t>
      </w:r>
      <w:r w:rsidR="00A95CD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1249/25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26.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juna</w:t>
      </w:r>
      <w:r w:rsidR="00A95CD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2025</w:t>
      </w:r>
      <w:r w:rsidR="00A038ED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.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godine</w:t>
      </w:r>
      <w:r w:rsidR="00A038ED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);</w:t>
      </w:r>
    </w:p>
    <w:p w:rsidR="004A28D7" w:rsidRDefault="0071476B" w:rsidP="007C5AA1">
      <w:pPr>
        <w:tabs>
          <w:tab w:val="left" w:pos="993"/>
        </w:tabs>
        <w:spacing w:line="240" w:lineRule="auto"/>
        <w:ind w:firstLine="993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3</w:t>
      </w:r>
      <w:r w:rsidR="00566591" w:rsidRPr="002F77A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.</w:t>
      </w:r>
      <w:r w:rsidR="007C5AA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Upoznavanje</w:t>
      </w:r>
      <w:r w:rsidR="00366D20" w:rsidRPr="00366D20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Odbora</w:t>
      </w:r>
      <w:r w:rsidR="00366D20" w:rsidRPr="00366D20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sa</w:t>
      </w:r>
      <w:r w:rsidR="007674B8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završnim</w:t>
      </w:r>
      <w:r w:rsidR="007674B8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dokumentom</w:t>
      </w:r>
      <w:r w:rsidR="00366D20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sprovedenog</w:t>
      </w:r>
      <w:r w:rsidR="00366D20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projekta</w:t>
      </w:r>
      <w:r w:rsidR="00366D20" w:rsidRPr="00366D20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„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Parlamentorstvo</w:t>
      </w:r>
      <w:proofErr w:type="gramStart"/>
      <w:r w:rsidR="00366D20" w:rsidRPr="00366D20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“</w:t>
      </w:r>
      <w:r w:rsidR="005A43B9" w:rsidRPr="005A43B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4F6A7F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(</w:t>
      </w:r>
      <w:proofErr w:type="gramEnd"/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broj</w:t>
      </w:r>
      <w:r w:rsidR="004F6A7F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06</w:t>
      </w:r>
      <w:r w:rsidR="005A43B9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-</w:t>
      </w:r>
      <w:r w:rsidR="004F6A7F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2515/24-2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</w:t>
      </w:r>
      <w:r w:rsidR="004F6A7F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10</w:t>
      </w:r>
      <w:r w:rsidR="005A43B9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.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jula</w:t>
      </w:r>
      <w:r w:rsidR="005A43B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2025</w:t>
      </w:r>
      <w:r w:rsidR="005A43B9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.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godine</w:t>
      </w:r>
      <w:r w:rsidR="005A43B9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)</w:t>
      </w:r>
      <w:r w:rsidR="00A038ED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;</w:t>
      </w:r>
    </w:p>
    <w:p w:rsidR="0071476B" w:rsidRPr="0071476B" w:rsidRDefault="0071476B" w:rsidP="007C5AA1">
      <w:pPr>
        <w:tabs>
          <w:tab w:val="left" w:pos="993"/>
          <w:tab w:val="left" w:pos="1276"/>
        </w:tabs>
        <w:spacing w:line="240" w:lineRule="auto"/>
        <w:ind w:firstLine="993"/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4. </w:t>
      </w:r>
      <w:r w:rsidR="00460E0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Razmatranje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inicijative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koju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podnela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fondacija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„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Uzmi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knjigu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“</w:t>
      </w:r>
      <w:r w:rsidR="005A43B9" w:rsidRPr="005A43B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4F6A7F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(</w:t>
      </w:r>
      <w:proofErr w:type="gramEnd"/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broj</w:t>
      </w:r>
      <w:r w:rsidR="004F6A7F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07</w:t>
      </w:r>
      <w:r w:rsidR="005A43B9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-</w:t>
      </w:r>
      <w:r w:rsidR="004F6A7F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1347</w:t>
      </w:r>
      <w:r w:rsidR="005A43B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/25</w:t>
      </w:r>
      <w:r w:rsidR="005A43B9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</w:t>
      </w:r>
      <w:r w:rsidR="005A43B9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4F6A7F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10</w:t>
      </w:r>
      <w:r w:rsidR="005A43B9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.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jula</w:t>
      </w:r>
      <w:r w:rsidR="005A43B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2025</w:t>
      </w:r>
      <w:r w:rsidR="005A43B9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. </w:t>
      </w:r>
      <w:r w:rsidR="00AA769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godine</w:t>
      </w:r>
      <w:r w:rsidR="005A43B9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.</w:t>
      </w:r>
    </w:p>
    <w:p w:rsidR="00566591" w:rsidRPr="002F77A9" w:rsidRDefault="00AA769E" w:rsidP="000D6475">
      <w:pPr>
        <w:tabs>
          <w:tab w:val="left" w:pos="993"/>
        </w:tabs>
        <w:spacing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Sednica</w:t>
      </w:r>
      <w:r w:rsidR="007C5AA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 w:rsidR="007C5AA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="007C5AA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održati</w:t>
      </w:r>
      <w:r w:rsidR="007C5AA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7C5AA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zgradi</w:t>
      </w:r>
      <w:r w:rsidR="007C5AA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="007C5AA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="007C5AA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Beograd</w:t>
      </w:r>
      <w:r w:rsidR="007C5AA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>,</w:t>
      </w:r>
      <w:r w:rsidR="002D4254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Ulica</w:t>
      </w:r>
      <w:r w:rsidR="002D425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kralja</w:t>
      </w:r>
      <w:r w:rsidR="007C5A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Milana</w:t>
      </w:r>
      <w:r w:rsidR="007C5A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14</w:t>
      </w:r>
      <w:r w:rsidR="007C5AA1"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="007C5AA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7C5AA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zelenom</w:t>
      </w:r>
      <w:r w:rsidR="007C5A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salonu</w:t>
      </w:r>
      <w:r w:rsidR="007C5AA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E879E3" w:rsidRPr="002F77A9" w:rsidRDefault="00566591" w:rsidP="00566591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2F77A9">
        <w:rPr>
          <w:sz w:val="24"/>
          <w:szCs w:val="24"/>
          <w:lang w:val="ru-RU"/>
        </w:rPr>
        <w:tab/>
      </w:r>
      <w:r w:rsidR="00AA769E"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AA769E"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566591" w:rsidRPr="002F77A9" w:rsidRDefault="00566591" w:rsidP="0056659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E879E3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                  </w:t>
      </w:r>
      <w:r w:rsidR="00AA769E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AA769E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</w:p>
    <w:p w:rsidR="00566591" w:rsidRPr="002F77A9" w:rsidRDefault="00566591" w:rsidP="0056659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ED3643" w:rsidRPr="002F77A9" w:rsidRDefault="00566591" w:rsidP="002E29CF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E879E3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            </w:t>
      </w:r>
      <w:r w:rsidR="00AA769E">
        <w:rPr>
          <w:rFonts w:ascii="Times New Roman" w:hAnsi="Times New Roman"/>
          <w:bCs/>
          <w:sz w:val="24"/>
          <w:szCs w:val="24"/>
          <w:lang w:val="sr-Cyrl-RS"/>
        </w:rPr>
        <w:t>Ana</w:t>
      </w:r>
      <w:r w:rsidR="00F71CC0" w:rsidRPr="002F77A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A769E">
        <w:rPr>
          <w:rFonts w:ascii="Times New Roman" w:hAnsi="Times New Roman"/>
          <w:bCs/>
          <w:sz w:val="24"/>
          <w:szCs w:val="24"/>
          <w:lang w:val="sr-Cyrl-RS"/>
        </w:rPr>
        <w:t>Brnabić</w:t>
      </w:r>
      <w:r w:rsidR="00F002F9">
        <w:rPr>
          <w:rFonts w:ascii="Times New Roman" w:hAnsi="Times New Roman"/>
          <w:bCs/>
          <w:sz w:val="24"/>
          <w:szCs w:val="24"/>
          <w:lang w:val="sr-Latn-RS"/>
        </w:rPr>
        <w:t>,</w:t>
      </w:r>
      <w:r w:rsidR="00F002F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A769E">
        <w:rPr>
          <w:rFonts w:ascii="Times New Roman" w:hAnsi="Times New Roman"/>
          <w:bCs/>
          <w:sz w:val="24"/>
          <w:szCs w:val="24"/>
          <w:lang w:val="sr-Cyrl-RS"/>
        </w:rPr>
        <w:t>s</w:t>
      </w:r>
      <w:r w:rsidR="00F002F9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="00AA769E">
        <w:rPr>
          <w:rFonts w:ascii="Times New Roman" w:hAnsi="Times New Roman"/>
          <w:bCs/>
          <w:sz w:val="24"/>
          <w:szCs w:val="24"/>
          <w:lang w:val="sr-Cyrl-RS"/>
        </w:rPr>
        <w:t>r</w:t>
      </w:r>
      <w:r w:rsidR="00F002F9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="00E879E3" w:rsidRPr="002F77A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sectPr w:rsidR="00ED3643" w:rsidRPr="002F77A9" w:rsidSect="00813F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42" w:rsidRDefault="00F14442" w:rsidP="00AA769E">
      <w:pPr>
        <w:spacing w:after="0" w:line="240" w:lineRule="auto"/>
      </w:pPr>
      <w:r>
        <w:separator/>
      </w:r>
    </w:p>
  </w:endnote>
  <w:endnote w:type="continuationSeparator" w:id="0">
    <w:p w:rsidR="00F14442" w:rsidRDefault="00F14442" w:rsidP="00AA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9E" w:rsidRDefault="00AA7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9E" w:rsidRDefault="00AA7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9E" w:rsidRDefault="00AA7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42" w:rsidRDefault="00F14442" w:rsidP="00AA769E">
      <w:pPr>
        <w:spacing w:after="0" w:line="240" w:lineRule="auto"/>
      </w:pPr>
      <w:r>
        <w:separator/>
      </w:r>
    </w:p>
  </w:footnote>
  <w:footnote w:type="continuationSeparator" w:id="0">
    <w:p w:rsidR="00F14442" w:rsidRDefault="00F14442" w:rsidP="00AA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9E" w:rsidRDefault="00AA7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9E" w:rsidRDefault="00AA7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9E" w:rsidRDefault="00AA76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91"/>
    <w:rsid w:val="00000050"/>
    <w:rsid w:val="0003014E"/>
    <w:rsid w:val="000C2C06"/>
    <w:rsid w:val="000D6475"/>
    <w:rsid w:val="00213E0C"/>
    <w:rsid w:val="00251EBB"/>
    <w:rsid w:val="002B75C7"/>
    <w:rsid w:val="002D4254"/>
    <w:rsid w:val="002E29CF"/>
    <w:rsid w:val="002E3F46"/>
    <w:rsid w:val="002F77A9"/>
    <w:rsid w:val="002F795B"/>
    <w:rsid w:val="00311049"/>
    <w:rsid w:val="00343FE8"/>
    <w:rsid w:val="00366D20"/>
    <w:rsid w:val="00393D41"/>
    <w:rsid w:val="003D46C8"/>
    <w:rsid w:val="003D4F9F"/>
    <w:rsid w:val="003F1E01"/>
    <w:rsid w:val="00404936"/>
    <w:rsid w:val="004218C7"/>
    <w:rsid w:val="00445E65"/>
    <w:rsid w:val="00460E07"/>
    <w:rsid w:val="00470335"/>
    <w:rsid w:val="004A28D7"/>
    <w:rsid w:val="004B4D09"/>
    <w:rsid w:val="004F6A7F"/>
    <w:rsid w:val="005123C9"/>
    <w:rsid w:val="00514515"/>
    <w:rsid w:val="00541619"/>
    <w:rsid w:val="00551E5B"/>
    <w:rsid w:val="00561AF9"/>
    <w:rsid w:val="00566591"/>
    <w:rsid w:val="005A43B9"/>
    <w:rsid w:val="005D01AE"/>
    <w:rsid w:val="005F5562"/>
    <w:rsid w:val="00625F6A"/>
    <w:rsid w:val="00637271"/>
    <w:rsid w:val="00640FD2"/>
    <w:rsid w:val="006C45C7"/>
    <w:rsid w:val="006F308E"/>
    <w:rsid w:val="0071476B"/>
    <w:rsid w:val="007224DB"/>
    <w:rsid w:val="007674B8"/>
    <w:rsid w:val="007C5AA1"/>
    <w:rsid w:val="007E6C48"/>
    <w:rsid w:val="007F7F7F"/>
    <w:rsid w:val="008029F8"/>
    <w:rsid w:val="00802A84"/>
    <w:rsid w:val="00813FD4"/>
    <w:rsid w:val="00873962"/>
    <w:rsid w:val="00891DA7"/>
    <w:rsid w:val="008A5FAC"/>
    <w:rsid w:val="008B7912"/>
    <w:rsid w:val="008C0AF3"/>
    <w:rsid w:val="009207EC"/>
    <w:rsid w:val="00942C79"/>
    <w:rsid w:val="00954EE2"/>
    <w:rsid w:val="0098143B"/>
    <w:rsid w:val="009F52B3"/>
    <w:rsid w:val="00A038ED"/>
    <w:rsid w:val="00A04DD2"/>
    <w:rsid w:val="00A43D3B"/>
    <w:rsid w:val="00A95CD4"/>
    <w:rsid w:val="00AA407C"/>
    <w:rsid w:val="00AA769E"/>
    <w:rsid w:val="00AC159D"/>
    <w:rsid w:val="00AD2793"/>
    <w:rsid w:val="00B04C12"/>
    <w:rsid w:val="00B13875"/>
    <w:rsid w:val="00B474DE"/>
    <w:rsid w:val="00BA6978"/>
    <w:rsid w:val="00BD56E9"/>
    <w:rsid w:val="00BE5AEE"/>
    <w:rsid w:val="00C45E54"/>
    <w:rsid w:val="00C77CA0"/>
    <w:rsid w:val="00CB1C1D"/>
    <w:rsid w:val="00D0412D"/>
    <w:rsid w:val="00D30CAD"/>
    <w:rsid w:val="00D76B4D"/>
    <w:rsid w:val="00DB33C4"/>
    <w:rsid w:val="00DD3F36"/>
    <w:rsid w:val="00DD6C08"/>
    <w:rsid w:val="00DF4028"/>
    <w:rsid w:val="00E11A02"/>
    <w:rsid w:val="00E17D34"/>
    <w:rsid w:val="00E260F0"/>
    <w:rsid w:val="00E732D0"/>
    <w:rsid w:val="00E759DD"/>
    <w:rsid w:val="00E879E3"/>
    <w:rsid w:val="00EA4529"/>
    <w:rsid w:val="00EA7C2A"/>
    <w:rsid w:val="00ED3643"/>
    <w:rsid w:val="00EF0004"/>
    <w:rsid w:val="00F002F9"/>
    <w:rsid w:val="00F04152"/>
    <w:rsid w:val="00F14442"/>
    <w:rsid w:val="00F35137"/>
    <w:rsid w:val="00F7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234FBF-F2FC-4FAE-8A08-29305DAE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5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C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7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69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A7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6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Radović</dc:creator>
  <cp:keywords/>
  <dc:description/>
  <cp:lastModifiedBy>Sandra Stankovic</cp:lastModifiedBy>
  <cp:revision>30</cp:revision>
  <cp:lastPrinted>2025-07-11T08:09:00Z</cp:lastPrinted>
  <dcterms:created xsi:type="dcterms:W3CDTF">2025-06-02T12:04:00Z</dcterms:created>
  <dcterms:modified xsi:type="dcterms:W3CDTF">2025-07-14T12:53:00Z</dcterms:modified>
</cp:coreProperties>
</file>